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3CBA" w14:textId="77777777" w:rsidR="006C10B0" w:rsidRPr="006D2B86" w:rsidRDefault="006C10B0" w:rsidP="009767BC">
      <w:pPr>
        <w:rPr>
          <w:rFonts w:ascii="Arial" w:hAnsi="Arial" w:cs="Arial"/>
          <w:sz w:val="24"/>
        </w:rPr>
        <w:sectPr w:rsidR="006C10B0" w:rsidRPr="006D2B86" w:rsidSect="0070749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077" w:right="1134" w:bottom="306" w:left="1588" w:header="1020" w:footer="0" w:gutter="0"/>
          <w:cols w:space="708"/>
          <w:titlePg/>
          <w:docGrid w:linePitch="360"/>
        </w:sectPr>
      </w:pPr>
    </w:p>
    <w:p w14:paraId="77183CBB" w14:textId="77777777" w:rsidR="006C10B0" w:rsidRPr="006D2B86" w:rsidRDefault="006C10B0" w:rsidP="009767BC">
      <w:pPr>
        <w:rPr>
          <w:rFonts w:ascii="Arial" w:hAnsi="Arial" w:cs="Arial"/>
          <w:sz w:val="24"/>
        </w:rPr>
      </w:pPr>
      <w:r w:rsidRPr="006D2B86">
        <w:rPr>
          <w:rFonts w:ascii="Arial" w:hAnsi="Arial" w:cs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7183CBE" wp14:editId="77183CBF">
                <wp:simplePos x="0" y="0"/>
                <wp:positionH relativeFrom="column">
                  <wp:posOffset>1118</wp:posOffset>
                </wp:positionH>
                <wp:positionV relativeFrom="paragraph">
                  <wp:posOffset>161925</wp:posOffset>
                </wp:positionV>
                <wp:extent cx="5904000" cy="0"/>
                <wp:effectExtent l="0" t="0" r="20955" b="19050"/>
                <wp:wrapNone/>
                <wp:docPr id="1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4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AA14D8" id="Rett linje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12.75pt" to="4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" strokecolor="#a29061 [3205]" strokeweight="1pt">
                <v:stroke joinstyle="miter"/>
                <w10:anchorlock/>
              </v:line>
            </w:pict>
          </mc:Fallback>
        </mc:AlternateContent>
      </w:r>
    </w:p>
    <w:p w14:paraId="77183CBC" w14:textId="77777777" w:rsidR="006C10B0" w:rsidRPr="006D2B86" w:rsidRDefault="006C10B0" w:rsidP="006C10B0">
      <w:pPr>
        <w:pStyle w:val="Dokumentopplysninger"/>
        <w:rPr>
          <w:rFonts w:ascii="Arial" w:hAnsi="Arial" w:cs="Arial"/>
          <w:sz w:val="24"/>
        </w:rPr>
      </w:pPr>
    </w:p>
    <w:p w14:paraId="07FD4DD4" w14:textId="29D80F6C" w:rsidR="00A369C6" w:rsidRPr="00101CE6" w:rsidRDefault="003037E3" w:rsidP="003037E3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101CE6">
        <w:rPr>
          <w:rFonts w:ascii="Arial" w:hAnsi="Arial" w:cs="Arial"/>
          <w:b/>
          <w:bCs/>
          <w:sz w:val="28"/>
          <w:szCs w:val="28"/>
        </w:rPr>
        <w:t>Nødetater:</w:t>
      </w:r>
    </w:p>
    <w:p w14:paraId="17B87FA8" w14:textId="7F667BC0" w:rsidR="003037E3" w:rsidRPr="00101CE6" w:rsidRDefault="008759AF" w:rsidP="003037E3">
      <w:pPr>
        <w:pStyle w:val="Listeavsnitt"/>
        <w:numPr>
          <w:ilvl w:val="0"/>
          <w:numId w:val="11"/>
        </w:numPr>
        <w:spacing w:line="360" w:lineRule="auto"/>
        <w:rPr>
          <w:rFonts w:ascii="Arial" w:hAnsi="Arial" w:cs="Arial"/>
          <w:sz w:val="28"/>
          <w:szCs w:val="28"/>
        </w:rPr>
      </w:pPr>
      <w:r w:rsidRPr="00101CE6">
        <w:rPr>
          <w:rFonts w:ascii="Arial" w:hAnsi="Arial" w:cs="Arial"/>
          <w:sz w:val="28"/>
          <w:szCs w:val="28"/>
        </w:rPr>
        <w:t xml:space="preserve">Brann: </w:t>
      </w:r>
      <w:r w:rsidRPr="00823AEA">
        <w:rPr>
          <w:rFonts w:ascii="Arial" w:hAnsi="Arial" w:cs="Arial"/>
          <w:i/>
          <w:iCs/>
          <w:sz w:val="28"/>
          <w:szCs w:val="28"/>
        </w:rPr>
        <w:t>110</w:t>
      </w:r>
    </w:p>
    <w:p w14:paraId="4E75A6F1" w14:textId="0557E352" w:rsidR="003037E3" w:rsidRPr="00101CE6" w:rsidRDefault="003037E3" w:rsidP="003037E3">
      <w:pPr>
        <w:pStyle w:val="Listeavsnitt"/>
        <w:numPr>
          <w:ilvl w:val="0"/>
          <w:numId w:val="11"/>
        </w:numPr>
        <w:spacing w:line="360" w:lineRule="auto"/>
        <w:rPr>
          <w:rFonts w:ascii="Arial" w:hAnsi="Arial" w:cs="Arial"/>
          <w:sz w:val="28"/>
          <w:szCs w:val="28"/>
        </w:rPr>
      </w:pPr>
      <w:r w:rsidRPr="00101CE6">
        <w:rPr>
          <w:rFonts w:ascii="Arial" w:hAnsi="Arial" w:cs="Arial"/>
          <w:sz w:val="28"/>
          <w:szCs w:val="28"/>
        </w:rPr>
        <w:t xml:space="preserve">Politi: </w:t>
      </w:r>
      <w:r w:rsidRPr="00823AEA">
        <w:rPr>
          <w:rFonts w:ascii="Arial" w:hAnsi="Arial" w:cs="Arial"/>
          <w:i/>
          <w:iCs/>
          <w:sz w:val="28"/>
          <w:szCs w:val="28"/>
        </w:rPr>
        <w:t>112</w:t>
      </w:r>
    </w:p>
    <w:p w14:paraId="3562E619" w14:textId="4359754B" w:rsidR="003037E3" w:rsidRPr="00101CE6" w:rsidRDefault="008759AF" w:rsidP="003037E3">
      <w:pPr>
        <w:pStyle w:val="Listeavsnitt"/>
        <w:numPr>
          <w:ilvl w:val="0"/>
          <w:numId w:val="11"/>
        </w:numPr>
        <w:spacing w:line="360" w:lineRule="auto"/>
        <w:rPr>
          <w:rFonts w:ascii="Arial" w:hAnsi="Arial" w:cs="Arial"/>
          <w:sz w:val="28"/>
          <w:szCs w:val="28"/>
        </w:rPr>
      </w:pPr>
      <w:r w:rsidRPr="00101CE6">
        <w:rPr>
          <w:rFonts w:ascii="Arial" w:hAnsi="Arial" w:cs="Arial"/>
          <w:sz w:val="28"/>
          <w:szCs w:val="28"/>
        </w:rPr>
        <w:t>Ambulanse</w:t>
      </w:r>
      <w:r w:rsidR="003037E3" w:rsidRPr="00101CE6">
        <w:rPr>
          <w:rFonts w:ascii="Arial" w:hAnsi="Arial" w:cs="Arial"/>
          <w:sz w:val="28"/>
          <w:szCs w:val="28"/>
        </w:rPr>
        <w:t>:</w:t>
      </w:r>
      <w:r w:rsidRPr="00101CE6">
        <w:rPr>
          <w:rFonts w:ascii="Arial" w:hAnsi="Arial" w:cs="Arial"/>
          <w:sz w:val="28"/>
          <w:szCs w:val="28"/>
        </w:rPr>
        <w:t xml:space="preserve"> </w:t>
      </w:r>
      <w:r w:rsidRPr="00823AEA">
        <w:rPr>
          <w:rFonts w:ascii="Arial" w:hAnsi="Arial" w:cs="Arial"/>
          <w:i/>
          <w:iCs/>
          <w:sz w:val="28"/>
          <w:szCs w:val="28"/>
        </w:rPr>
        <w:t>113</w:t>
      </w:r>
    </w:p>
    <w:p w14:paraId="6331F5A3" w14:textId="553A4F3B" w:rsidR="00BF5F06" w:rsidRPr="00101CE6" w:rsidRDefault="00BF5F06" w:rsidP="00BF5F06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101CE6">
        <w:rPr>
          <w:rFonts w:ascii="Arial" w:hAnsi="Arial" w:cs="Arial"/>
          <w:b/>
          <w:bCs/>
          <w:sz w:val="28"/>
          <w:szCs w:val="28"/>
        </w:rPr>
        <w:t>Valgdirektoratet:</w:t>
      </w:r>
    </w:p>
    <w:p w14:paraId="476A4717" w14:textId="77777777" w:rsidR="005162DB" w:rsidRDefault="005162DB" w:rsidP="00A779C7">
      <w:pPr>
        <w:pStyle w:val="Listeavsnitt"/>
        <w:numPr>
          <w:ilvl w:val="0"/>
          <w:numId w:val="1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Kontaktsenter – fylker og kommuner</w:t>
      </w:r>
      <w:r w:rsidR="00A779C7" w:rsidRPr="00101CE6">
        <w:rPr>
          <w:rFonts w:ascii="Arial" w:hAnsi="Arial" w:cs="Arial"/>
          <w:sz w:val="28"/>
          <w:szCs w:val="28"/>
        </w:rPr>
        <w:t>:</w:t>
      </w:r>
    </w:p>
    <w:p w14:paraId="2F82B24E" w14:textId="43097DA2" w:rsidR="005162DB" w:rsidRDefault="005162DB" w:rsidP="005162DB">
      <w:pPr>
        <w:pStyle w:val="Listeavsnitt"/>
        <w:numPr>
          <w:ilvl w:val="1"/>
          <w:numId w:val="1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Primærkanal:</w:t>
      </w:r>
      <w:r>
        <w:rPr>
          <w:rFonts w:ascii="Arial" w:hAnsi="Arial" w:cs="Arial"/>
          <w:sz w:val="28"/>
          <w:szCs w:val="28"/>
        </w:rPr>
        <w:br/>
      </w:r>
      <w:hyperlink r:id="rId12" w:history="1">
        <w:r w:rsidRPr="00823AEA">
          <w:rPr>
            <w:rStyle w:val="Hyperkobling"/>
            <w:rFonts w:ascii="Arial" w:hAnsi="Arial" w:cs="Arial"/>
            <w:i/>
            <w:iCs/>
            <w:sz w:val="28"/>
            <w:szCs w:val="28"/>
          </w:rPr>
          <w:t>https://valgmedarbeiderportalen.valg.no/kontakt-oss/</w:t>
        </w:r>
      </w:hyperlink>
    </w:p>
    <w:p w14:paraId="3A6B2ACA" w14:textId="6F9A2C95" w:rsidR="00070FCC" w:rsidRDefault="00070FCC" w:rsidP="00070FCC">
      <w:pPr>
        <w:pStyle w:val="Listeavsnitt"/>
        <w:spacing w:line="360" w:lineRule="auto"/>
        <w:ind w:left="14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tlf. </w:t>
      </w:r>
      <w:r w:rsidRPr="00823AEA">
        <w:rPr>
          <w:rFonts w:ascii="Arial" w:hAnsi="Arial" w:cs="Arial"/>
          <w:i/>
          <w:iCs/>
          <w:sz w:val="28"/>
          <w:szCs w:val="28"/>
        </w:rPr>
        <w:t>33 50 79 01</w:t>
      </w:r>
    </w:p>
    <w:p w14:paraId="46DF390E" w14:textId="3D16158D" w:rsidR="00101CE6" w:rsidRPr="00823AEA" w:rsidRDefault="005162DB" w:rsidP="00286CE9">
      <w:pPr>
        <w:pStyle w:val="Listeavsnitt"/>
        <w:numPr>
          <w:ilvl w:val="1"/>
          <w:numId w:val="11"/>
        </w:numPr>
        <w:spacing w:line="360" w:lineRule="auto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Sekundærkanal - </w:t>
      </w:r>
      <w:r w:rsidR="00101CE6" w:rsidRPr="005162DB">
        <w:rPr>
          <w:rFonts w:ascii="Arial" w:hAnsi="Arial" w:cs="Arial"/>
          <w:sz w:val="28"/>
          <w:szCs w:val="28"/>
        </w:rPr>
        <w:t>direkte e-post</w:t>
      </w:r>
      <w:r w:rsidR="00070FCC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br/>
      </w:r>
      <w:hyperlink r:id="rId13" w:history="1">
        <w:r w:rsidR="00070FCC" w:rsidRPr="00823AEA">
          <w:rPr>
            <w:rStyle w:val="Hyperkobling"/>
            <w:rFonts w:ascii="Arial" w:hAnsi="Arial" w:cs="Arial"/>
            <w:i/>
            <w:iCs/>
            <w:sz w:val="28"/>
            <w:szCs w:val="28"/>
          </w:rPr>
          <w:t>support@valgdirektoratet.no</w:t>
        </w:r>
      </w:hyperlink>
    </w:p>
    <w:p w14:paraId="004590CC" w14:textId="4AA567C7" w:rsidR="00EB6F56" w:rsidRDefault="00EB6F56" w:rsidP="00EB6F56">
      <w:pPr>
        <w:pStyle w:val="Listeavsnitt"/>
        <w:numPr>
          <w:ilvl w:val="0"/>
          <w:numId w:val="1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Valgdirektoratet ringer alltid ut fra 33 50 79 00.</w:t>
      </w:r>
      <w:r w:rsidR="001603DC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 xml:space="preserve">SMS sendes som </w:t>
      </w:r>
      <w:r w:rsidRPr="00823AEA">
        <w:rPr>
          <w:rFonts w:ascii="Arial" w:hAnsi="Arial" w:cs="Arial"/>
          <w:i/>
          <w:iCs/>
          <w:sz w:val="28"/>
          <w:szCs w:val="28"/>
        </w:rPr>
        <w:t>VALGDIR</w:t>
      </w:r>
      <w:r>
        <w:rPr>
          <w:rFonts w:ascii="Arial" w:hAnsi="Arial" w:cs="Arial"/>
          <w:sz w:val="28"/>
          <w:szCs w:val="28"/>
        </w:rPr>
        <w:t xml:space="preserve"> eller </w:t>
      </w:r>
      <w:r w:rsidRPr="00823AEA">
        <w:rPr>
          <w:rFonts w:ascii="Arial" w:hAnsi="Arial" w:cs="Arial"/>
          <w:i/>
          <w:iCs/>
          <w:sz w:val="28"/>
          <w:szCs w:val="28"/>
        </w:rPr>
        <w:t>valg.no</w:t>
      </w:r>
      <w:r>
        <w:rPr>
          <w:rFonts w:ascii="Arial" w:hAnsi="Arial" w:cs="Arial"/>
          <w:sz w:val="28"/>
          <w:szCs w:val="28"/>
        </w:rPr>
        <w:t>.</w:t>
      </w:r>
    </w:p>
    <w:p w14:paraId="6E3F1D7A" w14:textId="3A0BBB77" w:rsidR="00286CE9" w:rsidRDefault="00286CE9" w:rsidP="00286CE9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Sametinget:</w:t>
      </w:r>
    </w:p>
    <w:p w14:paraId="78FB4504" w14:textId="77777777" w:rsidR="00EA3E12" w:rsidRDefault="00EA3E12" w:rsidP="00EA3E12">
      <w:pPr>
        <w:pStyle w:val="Listeavsnitt"/>
        <w:numPr>
          <w:ilvl w:val="1"/>
          <w:numId w:val="11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Primærkanal:</w:t>
      </w:r>
    </w:p>
    <w:p w14:paraId="21172B31" w14:textId="7D8BC246" w:rsidR="00EA3E12" w:rsidRPr="00823AEA" w:rsidRDefault="00EA3E12" w:rsidP="00EA3E12">
      <w:pPr>
        <w:pStyle w:val="Listeavsnitt"/>
        <w:spacing w:line="360" w:lineRule="auto"/>
        <w:ind w:left="1440"/>
        <w:rPr>
          <w:rFonts w:ascii="Arial" w:hAnsi="Arial" w:cs="Arial"/>
          <w:i/>
          <w:iCs/>
          <w:sz w:val="28"/>
          <w:szCs w:val="28"/>
        </w:rPr>
      </w:pPr>
      <w:hyperlink r:id="rId14" w:history="1">
        <w:r w:rsidRPr="00823AEA">
          <w:rPr>
            <w:rStyle w:val="Hyperkobling"/>
            <w:rFonts w:ascii="Arial" w:hAnsi="Arial" w:cs="Arial"/>
            <w:i/>
            <w:iCs/>
            <w:sz w:val="28"/>
            <w:szCs w:val="28"/>
          </w:rPr>
          <w:t>https://valgmedarbeiderportalen.valg.no/kontakt-oss/</w:t>
        </w:r>
      </w:hyperlink>
    </w:p>
    <w:p w14:paraId="428E2011" w14:textId="4F139974" w:rsidR="00286CE9" w:rsidRDefault="00EA3E12" w:rsidP="00EA3E12">
      <w:pPr>
        <w:pStyle w:val="Listeavsnitt"/>
        <w:spacing w:line="360" w:lineRule="auto"/>
        <w:ind w:left="14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tlf. </w:t>
      </w:r>
      <w:r w:rsidRPr="00823AEA">
        <w:rPr>
          <w:rFonts w:ascii="Arial" w:hAnsi="Arial" w:cs="Arial"/>
          <w:i/>
          <w:iCs/>
          <w:sz w:val="28"/>
          <w:szCs w:val="28"/>
        </w:rPr>
        <w:t>33 50 79 0</w:t>
      </w:r>
      <w:r w:rsidRPr="00823AEA">
        <w:rPr>
          <w:rFonts w:ascii="Arial" w:hAnsi="Arial" w:cs="Arial"/>
          <w:i/>
          <w:iCs/>
          <w:sz w:val="28"/>
          <w:szCs w:val="28"/>
        </w:rPr>
        <w:t>2</w:t>
      </w:r>
    </w:p>
    <w:p w14:paraId="0A723E83" w14:textId="74000947" w:rsidR="001603DC" w:rsidRDefault="001603DC" w:rsidP="001603DC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Kommunen/fylkeskommunens egne nummer/e-poster:</w:t>
      </w:r>
    </w:p>
    <w:tbl>
      <w:tblPr>
        <w:tblStyle w:val="Tabellrutenett"/>
        <w:tblW w:w="11341" w:type="dxa"/>
        <w:tblInd w:w="-1281" w:type="dxa"/>
        <w:tblLook w:val="04A0" w:firstRow="1" w:lastRow="0" w:firstColumn="1" w:lastColumn="0" w:noHBand="0" w:noVBand="1"/>
      </w:tblPr>
      <w:tblGrid>
        <w:gridCol w:w="3119"/>
        <w:gridCol w:w="1985"/>
        <w:gridCol w:w="3057"/>
        <w:gridCol w:w="3180"/>
      </w:tblGrid>
      <w:tr w:rsidR="00336870" w14:paraId="127B8C79" w14:textId="77777777" w:rsidTr="00336870">
        <w:tc>
          <w:tcPr>
            <w:tcW w:w="3119" w:type="dxa"/>
          </w:tcPr>
          <w:p w14:paraId="14188D62" w14:textId="20263941" w:rsidR="00336870" w:rsidRPr="00336870" w:rsidRDefault="00336870" w:rsidP="001603DC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t>Aktør/navn</w:t>
            </w:r>
          </w:p>
        </w:tc>
        <w:tc>
          <w:tcPr>
            <w:tcW w:w="1985" w:type="dxa"/>
          </w:tcPr>
          <w:p w14:paraId="0CF4A3A6" w14:textId="1AD80040" w:rsidR="00336870" w:rsidRPr="00336870" w:rsidRDefault="00336870" w:rsidP="001603DC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t>Telefon</w:t>
            </w:r>
          </w:p>
        </w:tc>
        <w:tc>
          <w:tcPr>
            <w:tcW w:w="3057" w:type="dxa"/>
          </w:tcPr>
          <w:p w14:paraId="2036CFE1" w14:textId="77E00E3F" w:rsidR="00336870" w:rsidRPr="00336870" w:rsidRDefault="00336870" w:rsidP="001603DC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t>E-post</w:t>
            </w:r>
          </w:p>
        </w:tc>
        <w:tc>
          <w:tcPr>
            <w:tcW w:w="3180" w:type="dxa"/>
          </w:tcPr>
          <w:p w14:paraId="71D1A388" w14:textId="46DDBD64" w:rsidR="00336870" w:rsidRPr="00336870" w:rsidRDefault="00336870" w:rsidP="001603DC">
            <w:pPr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t>Merknad</w:t>
            </w:r>
          </w:p>
        </w:tc>
      </w:tr>
      <w:tr w:rsidR="00336870" w14:paraId="49CD4DF4" w14:textId="77777777" w:rsidTr="00336870">
        <w:tc>
          <w:tcPr>
            <w:tcW w:w="3119" w:type="dxa"/>
          </w:tcPr>
          <w:p w14:paraId="181F9311" w14:textId="1E0E4DF1" w:rsidR="00823AEA" w:rsidRDefault="00823AEA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23849031" w14:textId="77777777" w:rsidR="00823AEA" w:rsidRDefault="00823AEA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28C8BF5F" w14:textId="77777777" w:rsidR="00823AEA" w:rsidRDefault="00823AEA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86268F1" w14:textId="2C2B7912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3260BFB1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44A6B07C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36870" w14:paraId="392E704D" w14:textId="77777777" w:rsidTr="00336870">
        <w:tc>
          <w:tcPr>
            <w:tcW w:w="3119" w:type="dxa"/>
          </w:tcPr>
          <w:p w14:paraId="23A28094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1F072634" w14:textId="77777777" w:rsidR="00823AEA" w:rsidRDefault="00823AEA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6434595D" w14:textId="77777777" w:rsidR="00823AEA" w:rsidRDefault="00823AEA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5528D0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290BA036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3E0DF9A1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36870" w14:paraId="13641B8F" w14:textId="77777777" w:rsidTr="00336870">
        <w:tc>
          <w:tcPr>
            <w:tcW w:w="3119" w:type="dxa"/>
          </w:tcPr>
          <w:p w14:paraId="496835C9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7ED0CB6E" w14:textId="77777777" w:rsidR="00823AEA" w:rsidRDefault="00823AEA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45971982" w14:textId="77777777" w:rsidR="00823AEA" w:rsidRDefault="00823AEA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0BA5A68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182B1AE1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48B2EE13" w14:textId="77777777" w:rsidR="00336870" w:rsidRDefault="00336870" w:rsidP="001603D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0B49ADAC" w14:textId="77777777" w:rsidTr="00336870">
        <w:tc>
          <w:tcPr>
            <w:tcW w:w="3119" w:type="dxa"/>
          </w:tcPr>
          <w:p w14:paraId="0281E976" w14:textId="416CED3E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Aktør/navn</w:t>
            </w:r>
          </w:p>
        </w:tc>
        <w:tc>
          <w:tcPr>
            <w:tcW w:w="1985" w:type="dxa"/>
          </w:tcPr>
          <w:p w14:paraId="4CE6034C" w14:textId="0AD64A0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t>Telefon</w:t>
            </w:r>
          </w:p>
        </w:tc>
        <w:tc>
          <w:tcPr>
            <w:tcW w:w="3057" w:type="dxa"/>
          </w:tcPr>
          <w:p w14:paraId="2F1953A1" w14:textId="59E2B49A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t>E-post</w:t>
            </w:r>
          </w:p>
        </w:tc>
        <w:tc>
          <w:tcPr>
            <w:tcW w:w="3180" w:type="dxa"/>
          </w:tcPr>
          <w:p w14:paraId="79AA09DF" w14:textId="69374B6A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336870">
              <w:rPr>
                <w:rFonts w:ascii="Arial" w:hAnsi="Arial" w:cs="Arial"/>
                <w:b/>
                <w:bCs/>
                <w:sz w:val="28"/>
                <w:szCs w:val="28"/>
              </w:rPr>
              <w:t>Merknad</w:t>
            </w:r>
          </w:p>
        </w:tc>
      </w:tr>
      <w:tr w:rsidR="00823AEA" w14:paraId="7556CAE8" w14:textId="77777777" w:rsidTr="00336870">
        <w:tc>
          <w:tcPr>
            <w:tcW w:w="3119" w:type="dxa"/>
          </w:tcPr>
          <w:p w14:paraId="15A1AD8A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55BECB11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079A5B42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7ABB7D6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21B863D0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39D9D896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778C607D" w14:textId="77777777" w:rsidTr="00336870">
        <w:tc>
          <w:tcPr>
            <w:tcW w:w="3119" w:type="dxa"/>
          </w:tcPr>
          <w:p w14:paraId="260F8604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3E1463F9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769C3563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1B902DC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11AFA158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19CD6445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3659FF6C" w14:textId="77777777" w:rsidTr="00336870">
        <w:tc>
          <w:tcPr>
            <w:tcW w:w="3119" w:type="dxa"/>
          </w:tcPr>
          <w:p w14:paraId="07F931F3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10A5457B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58918481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1952AF1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329D56D6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5919302C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650C0586" w14:textId="77777777" w:rsidTr="00336870">
        <w:tc>
          <w:tcPr>
            <w:tcW w:w="3119" w:type="dxa"/>
          </w:tcPr>
          <w:p w14:paraId="2DFAD7EB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507CF3C6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5ECE1550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3149367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67679B20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0CB70A1F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5CA939A5" w14:textId="77777777" w:rsidTr="00336870">
        <w:tc>
          <w:tcPr>
            <w:tcW w:w="3119" w:type="dxa"/>
          </w:tcPr>
          <w:p w14:paraId="1297F4CC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3C1E5F0F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4A2EE047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35ECF8D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674CF9D6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0F1967A1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66B7A41F" w14:textId="77777777" w:rsidTr="00336870">
        <w:tc>
          <w:tcPr>
            <w:tcW w:w="3119" w:type="dxa"/>
          </w:tcPr>
          <w:p w14:paraId="0FECFDA2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31BEC553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6E2CF683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DF9F6CD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097DF004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3F6D7F41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2B6BA84F" w14:textId="77777777" w:rsidTr="00336870">
        <w:tc>
          <w:tcPr>
            <w:tcW w:w="3119" w:type="dxa"/>
          </w:tcPr>
          <w:p w14:paraId="539FC81B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4A26622F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3422F740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C741D67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4D98D960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7BD8135C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3AEA" w14:paraId="7E6BDCD8" w14:textId="77777777" w:rsidTr="00336870">
        <w:tc>
          <w:tcPr>
            <w:tcW w:w="3119" w:type="dxa"/>
          </w:tcPr>
          <w:p w14:paraId="69134535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4D4D621B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14:paraId="6D36C12D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89DC5F8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057" w:type="dxa"/>
          </w:tcPr>
          <w:p w14:paraId="07C0A738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80" w:type="dxa"/>
          </w:tcPr>
          <w:p w14:paraId="04DBC6F2" w14:textId="77777777" w:rsidR="00823AEA" w:rsidRDefault="00823AEA" w:rsidP="00823AEA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8D23E5D" w14:textId="77777777" w:rsidR="009B5B8B" w:rsidRPr="00101CE6" w:rsidRDefault="009B5B8B" w:rsidP="009B5B8B">
      <w:pPr>
        <w:spacing w:line="360" w:lineRule="auto"/>
        <w:rPr>
          <w:rFonts w:ascii="Arial" w:hAnsi="Arial" w:cs="Arial"/>
          <w:sz w:val="28"/>
          <w:szCs w:val="28"/>
        </w:rPr>
      </w:pPr>
    </w:p>
    <w:p w14:paraId="31479FFF" w14:textId="77777777" w:rsidR="009B5B8B" w:rsidRPr="00101CE6" w:rsidRDefault="009B5B8B" w:rsidP="009B5B8B">
      <w:pPr>
        <w:spacing w:line="360" w:lineRule="auto"/>
        <w:rPr>
          <w:rFonts w:ascii="Arial" w:hAnsi="Arial" w:cs="Arial"/>
          <w:sz w:val="28"/>
          <w:szCs w:val="28"/>
        </w:rPr>
      </w:pPr>
    </w:p>
    <w:sectPr w:rsidR="009B5B8B" w:rsidRPr="00101CE6" w:rsidSect="00780E1A">
      <w:headerReference w:type="even" r:id="rId15"/>
      <w:footerReference w:type="even" r:id="rId16"/>
      <w:headerReference w:type="first" r:id="rId17"/>
      <w:footerReference w:type="first" r:id="rId18"/>
      <w:type w:val="continuous"/>
      <w:pgSz w:w="11906" w:h="16838"/>
      <w:pgMar w:top="1077" w:right="1134" w:bottom="1701" w:left="158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C5A1" w14:textId="77777777" w:rsidR="008572D9" w:rsidRDefault="008572D9" w:rsidP="00EB4BA3">
      <w:r>
        <w:separator/>
      </w:r>
    </w:p>
  </w:endnote>
  <w:endnote w:type="continuationSeparator" w:id="0">
    <w:p w14:paraId="75B0C825" w14:textId="77777777" w:rsidR="008572D9" w:rsidRDefault="008572D9" w:rsidP="00EB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C8" w14:textId="77777777" w:rsidR="006C10B0" w:rsidRDefault="006C10B0" w:rsidP="006C10B0">
    <w:pPr>
      <w:pStyle w:val="Bunntekst"/>
      <w:tabs>
        <w:tab w:val="left" w:pos="993"/>
      </w:tabs>
      <w:rPr>
        <w:rStyle w:val="Farget"/>
        <w:sz w:val="20"/>
        <w:szCs w:val="20"/>
      </w:rPr>
    </w:pPr>
    <w:r w:rsidRPr="00FC4552">
      <w:rPr>
        <w:sz w:val="20"/>
        <w:szCs w:val="20"/>
        <w:lang w:val="nn-NO"/>
      </w:rPr>
      <w:t xml:space="preserve">Side </w:t>
    </w:r>
    <w:r w:rsidRPr="00FC4552">
      <w:rPr>
        <w:sz w:val="20"/>
        <w:szCs w:val="20"/>
        <w:lang w:val="nn-NO"/>
      </w:rPr>
      <w:fldChar w:fldCharType="begin"/>
    </w:r>
    <w:r w:rsidRPr="00FC4552">
      <w:rPr>
        <w:sz w:val="20"/>
        <w:szCs w:val="20"/>
        <w:lang w:val="nn-NO"/>
      </w:rPr>
      <w:instrText xml:space="preserve"> PAGE  \* Arabic  \* MERGEFORMAT </w:instrText>
    </w:r>
    <w:r w:rsidRPr="00FC4552">
      <w:rPr>
        <w:sz w:val="20"/>
        <w:szCs w:val="20"/>
        <w:lang w:val="nn-NO"/>
      </w:rPr>
      <w:fldChar w:fldCharType="separate"/>
    </w:r>
    <w:r>
      <w:rPr>
        <w:noProof/>
        <w:sz w:val="20"/>
        <w:szCs w:val="20"/>
        <w:lang w:val="nn-NO"/>
      </w:rPr>
      <w:t>2</w:t>
    </w:r>
    <w:r w:rsidRPr="00FC4552">
      <w:rPr>
        <w:sz w:val="20"/>
        <w:szCs w:val="20"/>
        <w:lang w:val="nn-NO"/>
      </w:rPr>
      <w:fldChar w:fldCharType="end"/>
    </w:r>
    <w:r w:rsidRPr="00FC4552">
      <w:rPr>
        <w:sz w:val="20"/>
        <w:szCs w:val="20"/>
        <w:lang w:val="nn-NO"/>
      </w:rPr>
      <w:t>/</w:t>
    </w:r>
    <w:r w:rsidRPr="00FC4552">
      <w:rPr>
        <w:sz w:val="20"/>
        <w:szCs w:val="20"/>
        <w:lang w:val="nn-NO"/>
      </w:rPr>
      <w:fldChar w:fldCharType="begin"/>
    </w:r>
    <w:r w:rsidRPr="00FC4552">
      <w:rPr>
        <w:sz w:val="20"/>
        <w:szCs w:val="20"/>
        <w:lang w:val="nn-NO"/>
      </w:rPr>
      <w:instrText xml:space="preserve"> NUMPAGES   \* MERGEFORMAT </w:instrText>
    </w:r>
    <w:r w:rsidRPr="00FC4552">
      <w:rPr>
        <w:sz w:val="20"/>
        <w:szCs w:val="20"/>
        <w:lang w:val="nn-NO"/>
      </w:rPr>
      <w:fldChar w:fldCharType="separate"/>
    </w:r>
    <w:r>
      <w:rPr>
        <w:noProof/>
        <w:sz w:val="20"/>
        <w:szCs w:val="20"/>
        <w:lang w:val="nn-NO"/>
      </w:rPr>
      <w:t>2</w:t>
    </w:r>
    <w:r w:rsidRPr="00FC4552">
      <w:rPr>
        <w:noProof/>
        <w:sz w:val="20"/>
        <w:szCs w:val="20"/>
        <w:lang w:val="nn-NO"/>
      </w:rPr>
      <w:fldChar w:fldCharType="end"/>
    </w:r>
  </w:p>
  <w:p w14:paraId="77183CC9" w14:textId="77777777" w:rsidR="006C10B0" w:rsidRDefault="006C10B0" w:rsidP="006C10B0">
    <w:pPr>
      <w:pStyle w:val="Bunntekst"/>
      <w:tabs>
        <w:tab w:val="left" w:pos="993"/>
      </w:tabs>
    </w:pPr>
  </w:p>
  <w:p w14:paraId="77183CCA" w14:textId="77777777" w:rsidR="006C10B0" w:rsidRDefault="006C10B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CC" w14:textId="01CE3F25" w:rsidR="006C10B0" w:rsidRDefault="00823AEA" w:rsidP="00823AEA">
    <w:pPr>
      <w:pStyle w:val="Bunntekst"/>
      <w:tabs>
        <w:tab w:val="clear" w:pos="1366"/>
        <w:tab w:val="clear" w:pos="2665"/>
        <w:tab w:val="clear" w:pos="3963"/>
        <w:tab w:val="clear" w:pos="4513"/>
        <w:tab w:val="clear" w:pos="5256"/>
        <w:tab w:val="clear" w:pos="6555"/>
        <w:tab w:val="clear" w:pos="7847"/>
        <w:tab w:val="clear" w:pos="9026"/>
        <w:tab w:val="clear" w:pos="9146"/>
        <w:tab w:val="left" w:pos="6768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CE" w14:textId="77777777" w:rsidR="00D91C99" w:rsidRDefault="00D91C99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D0" w14:textId="77777777" w:rsidR="00D65861" w:rsidRPr="00D91C99" w:rsidRDefault="00D65861" w:rsidP="00D91C9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C5273" w14:textId="77777777" w:rsidR="008572D9" w:rsidRDefault="008572D9" w:rsidP="00EB4BA3">
      <w:r>
        <w:separator/>
      </w:r>
    </w:p>
  </w:footnote>
  <w:footnote w:type="continuationSeparator" w:id="0">
    <w:p w14:paraId="4E8D04A8" w14:textId="77777777" w:rsidR="008572D9" w:rsidRDefault="008572D9" w:rsidP="00EB4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C5" w14:textId="77777777" w:rsidR="006C10B0" w:rsidRPr="00655ED4" w:rsidRDefault="006C10B0" w:rsidP="00655ED4">
    <w:pPr>
      <w:pStyle w:val="Topptekst"/>
      <w:tabs>
        <w:tab w:val="clear" w:pos="1366"/>
        <w:tab w:val="clear" w:pos="2665"/>
        <w:tab w:val="clear" w:pos="3963"/>
        <w:tab w:val="clear" w:pos="4513"/>
        <w:tab w:val="clear" w:pos="5256"/>
        <w:tab w:val="clear" w:pos="6555"/>
        <w:tab w:val="clear" w:pos="7847"/>
        <w:tab w:val="clear" w:pos="9026"/>
      </w:tabs>
    </w:pPr>
  </w:p>
  <w:p w14:paraId="77183CC6" w14:textId="77777777" w:rsidR="006C10B0" w:rsidRDefault="006C10B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CB" w14:textId="55E2038F" w:rsidR="006C10B0" w:rsidRDefault="00A369C6" w:rsidP="0070749A">
    <w:pPr>
      <w:pStyle w:val="Topptekst"/>
      <w:tabs>
        <w:tab w:val="right" w:pos="9146"/>
      </w:tabs>
      <w:spacing w:after="8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6D7237C" wp14:editId="5A662DC8">
          <wp:simplePos x="0" y="0"/>
          <wp:positionH relativeFrom="margin">
            <wp:align>left</wp:align>
          </wp:positionH>
          <wp:positionV relativeFrom="paragraph">
            <wp:posOffset>-260350</wp:posOffset>
          </wp:positionV>
          <wp:extent cx="1333500" cy="617220"/>
          <wp:effectExtent l="0" t="0" r="0" b="0"/>
          <wp:wrapSquare wrapText="bothSides"/>
          <wp:docPr id="1063657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10B0">
      <w:t xml:space="preserve">Side </w:t>
    </w:r>
    <w:r w:rsidR="006C10B0">
      <w:fldChar w:fldCharType="begin"/>
    </w:r>
    <w:r w:rsidR="006C10B0">
      <w:instrText xml:space="preserve"> PAGE  \* Arabic  \* MERGEFORMAT </w:instrText>
    </w:r>
    <w:r w:rsidR="006C10B0">
      <w:fldChar w:fldCharType="separate"/>
    </w:r>
    <w:r w:rsidR="000429AA">
      <w:rPr>
        <w:noProof/>
      </w:rPr>
      <w:t>1</w:t>
    </w:r>
    <w:r w:rsidR="006C10B0">
      <w:fldChar w:fldCharType="end"/>
    </w:r>
    <w:r w:rsidR="006C10B0">
      <w:t>/</w:t>
    </w:r>
    <w:fldSimple w:instr=" NUMPAGES  \* Arabic  \* MERGEFORMAT ">
      <w:r w:rsidR="000429AA">
        <w:rPr>
          <w:noProof/>
        </w:rPr>
        <w:t>1</w:t>
      </w:r>
    </w:fldSimple>
    <w:r w:rsidR="006C10B0" w:rsidRPr="00986EEF">
      <w:rPr>
        <w:rStyle w:val="Farge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CD" w14:textId="77777777" w:rsidR="00D91C99" w:rsidRDefault="00D91C99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3CCF" w14:textId="77777777" w:rsidR="00EB4BA3" w:rsidRPr="00D91C99" w:rsidRDefault="00EB4BA3" w:rsidP="00D91C9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9E"/>
    <w:multiLevelType w:val="multilevel"/>
    <w:tmpl w:val="639CB2F0"/>
    <w:lvl w:ilvl="0">
      <w:start w:val="1"/>
      <w:numFmt w:val="bullet"/>
      <w:lvlText w:val="–"/>
      <w:lvlJc w:val="left"/>
      <w:pPr>
        <w:tabs>
          <w:tab w:val="num" w:pos="731"/>
        </w:tabs>
        <w:ind w:left="731" w:hanging="362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1094"/>
        </w:tabs>
        <w:ind w:left="1094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457"/>
        </w:tabs>
        <w:ind w:left="1457" w:hanging="363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820"/>
        </w:tabs>
        <w:ind w:left="182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2183"/>
        </w:tabs>
        <w:ind w:left="2183" w:hanging="363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546"/>
        </w:tabs>
        <w:ind w:left="2546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909"/>
        </w:tabs>
        <w:ind w:left="2909" w:hanging="363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3272"/>
        </w:tabs>
        <w:ind w:left="3272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634"/>
        </w:tabs>
        <w:ind w:left="3634" w:hanging="362"/>
      </w:pPr>
      <w:rPr>
        <w:rFonts w:ascii="Times New Roman" w:hAnsi="Times New Roman" w:hint="default"/>
      </w:rPr>
    </w:lvl>
  </w:abstractNum>
  <w:abstractNum w:abstractNumId="1" w15:restartNumberingAfterBreak="0">
    <w:nsid w:val="06DF5031"/>
    <w:multiLevelType w:val="multilevel"/>
    <w:tmpl w:val="F1502FD2"/>
    <w:lvl w:ilvl="0">
      <w:start w:val="1"/>
      <w:numFmt w:val="decimal"/>
      <w:lvlText w:val="%1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31" w:hanging="6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4"/>
        </w:tabs>
        <w:ind w:left="731" w:hanging="657"/>
      </w:pPr>
      <w:rPr>
        <w:rFonts w:hint="default"/>
      </w:rPr>
    </w:lvl>
  </w:abstractNum>
  <w:abstractNum w:abstractNumId="2" w15:restartNumberingAfterBreak="0">
    <w:nsid w:val="1D950813"/>
    <w:multiLevelType w:val="multilevel"/>
    <w:tmpl w:val="8EFE3164"/>
    <w:lvl w:ilvl="0">
      <w:start w:val="1"/>
      <w:numFmt w:val="decimal"/>
      <w:pStyle w:val="Overskrift1-Nummerert"/>
      <w:lvlText w:val="%1"/>
      <w:lvlJc w:val="left"/>
      <w:pPr>
        <w:tabs>
          <w:tab w:val="num" w:pos="437"/>
        </w:tabs>
        <w:ind w:left="437" w:hanging="363"/>
      </w:pPr>
      <w:rPr>
        <w:rFonts w:hint="default"/>
      </w:rPr>
    </w:lvl>
    <w:lvl w:ilvl="1">
      <w:start w:val="1"/>
      <w:numFmt w:val="decimal"/>
      <w:pStyle w:val="Overskrift2-Nummerert"/>
      <w:lvlText w:val="%1.%2"/>
      <w:lvlJc w:val="left"/>
      <w:pPr>
        <w:tabs>
          <w:tab w:val="num" w:pos="612"/>
        </w:tabs>
        <w:ind w:left="612" w:hanging="538"/>
      </w:pPr>
      <w:rPr>
        <w:rFonts w:hint="default"/>
      </w:rPr>
    </w:lvl>
    <w:lvl w:ilvl="2">
      <w:start w:val="1"/>
      <w:numFmt w:val="decimal"/>
      <w:pStyle w:val="Overskrift3-Nummerert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lowerLetter"/>
      <w:pStyle w:val="Overskrift4-Nummerert"/>
      <w:lvlText w:val="%1.%2.%3%4"/>
      <w:lvlJc w:val="left"/>
      <w:pPr>
        <w:tabs>
          <w:tab w:val="num" w:pos="970"/>
        </w:tabs>
        <w:ind w:left="970" w:hanging="8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4"/>
        </w:tabs>
        <w:ind w:left="1100" w:hanging="1026"/>
      </w:pPr>
      <w:rPr>
        <w:rFonts w:hint="default"/>
      </w:rPr>
    </w:lvl>
  </w:abstractNum>
  <w:abstractNum w:abstractNumId="3" w15:restartNumberingAfterBreak="0">
    <w:nsid w:val="2FDC396A"/>
    <w:multiLevelType w:val="hybridMultilevel"/>
    <w:tmpl w:val="B282D5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48B0"/>
    <w:multiLevelType w:val="hybridMultilevel"/>
    <w:tmpl w:val="96F0F3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B4BCE"/>
    <w:multiLevelType w:val="hybridMultilevel"/>
    <w:tmpl w:val="F22C492A"/>
    <w:lvl w:ilvl="0" w:tplc="8D800D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97C1F"/>
    <w:multiLevelType w:val="hybridMultilevel"/>
    <w:tmpl w:val="6C8CD0FC"/>
    <w:lvl w:ilvl="0" w:tplc="9CF018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47C22"/>
    <w:multiLevelType w:val="multilevel"/>
    <w:tmpl w:val="3118BD34"/>
    <w:lvl w:ilvl="0">
      <w:start w:val="1"/>
      <w:numFmt w:val="decimal"/>
      <w:lvlText w:val="%1.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9"/>
        </w:tabs>
        <w:ind w:left="1026" w:hanging="657"/>
      </w:pPr>
      <w:rPr>
        <w:rFonts w:hint="default"/>
      </w:rPr>
    </w:lvl>
  </w:abstractNum>
  <w:num w:numId="1" w16cid:durableId="1098721533">
    <w:abstractNumId w:val="7"/>
  </w:num>
  <w:num w:numId="2" w16cid:durableId="1672753920">
    <w:abstractNumId w:val="1"/>
  </w:num>
  <w:num w:numId="3" w16cid:durableId="1545294103">
    <w:abstractNumId w:val="2"/>
  </w:num>
  <w:num w:numId="4" w16cid:durableId="1303609036">
    <w:abstractNumId w:val="2"/>
  </w:num>
  <w:num w:numId="5" w16cid:durableId="214125545">
    <w:abstractNumId w:val="2"/>
  </w:num>
  <w:num w:numId="6" w16cid:durableId="1557204134">
    <w:abstractNumId w:val="2"/>
  </w:num>
  <w:num w:numId="7" w16cid:durableId="1493789848">
    <w:abstractNumId w:val="0"/>
  </w:num>
  <w:num w:numId="8" w16cid:durableId="662978357">
    <w:abstractNumId w:val="3"/>
  </w:num>
  <w:num w:numId="9" w16cid:durableId="1050615834">
    <w:abstractNumId w:val="4"/>
  </w:num>
  <w:num w:numId="10" w16cid:durableId="297565294">
    <w:abstractNumId w:val="6"/>
  </w:num>
  <w:num w:numId="11" w16cid:durableId="1363356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DocEphorte" w:val="False"/>
    <w:docVar w:name="DVDoc2007" w:val="True"/>
    <w:docVar w:name="DVDocFlags" w:val="False;False;False;False"/>
    <w:docVar w:name="DVDocFreeTexts" w:val="!*}!*}!*}!*}!*}03.02.2017!*}!*}!*}17!*}!*}JBH!*}!*}!*}!*}!*}!*}!*}!*}!*}!*}!*}!*}!*}!*}!*}!*}!*}!*}!*}!*}!*}!*}!*}"/>
    <w:docVar w:name="DVDocKeys" w:val=";;;;"/>
    <w:docVar w:name="DVDocPrinter" w:val="HP LaserJet 2100 PCL6"/>
    <w:docVar w:name="DVDokSpråk" w:val="Bokmål"/>
    <w:docVar w:name="DVEngineVersion" w:val="3.23"/>
    <w:docVar w:name="DVValgteAutotekster" w:val="A2_Enhetsleder_og_Saksbehandler;FormalitetHøyBM;"/>
    <w:docVar w:name="RegistreringAvbrutt" w:val="False"/>
    <w:docVar w:name="TemplateFullname" w:val="C:\ValgDirektoratet_arbeidsmappe\Maler\Maler\VDir_Standardmaler\Vdir_Brev_20170202.dotm"/>
    <w:docVar w:name="TemplateVersion" w:val="vdir 2017-02-02"/>
  </w:docVars>
  <w:rsids>
    <w:rsidRoot w:val="006C10B0"/>
    <w:rsid w:val="000251CA"/>
    <w:rsid w:val="00031AF3"/>
    <w:rsid w:val="00037391"/>
    <w:rsid w:val="000429AA"/>
    <w:rsid w:val="00042DAA"/>
    <w:rsid w:val="000431C0"/>
    <w:rsid w:val="000478BD"/>
    <w:rsid w:val="00056808"/>
    <w:rsid w:val="00065976"/>
    <w:rsid w:val="00070F50"/>
    <w:rsid w:val="00070FCC"/>
    <w:rsid w:val="00075950"/>
    <w:rsid w:val="00077053"/>
    <w:rsid w:val="00077802"/>
    <w:rsid w:val="00080EB4"/>
    <w:rsid w:val="000825C1"/>
    <w:rsid w:val="000827B2"/>
    <w:rsid w:val="0009243B"/>
    <w:rsid w:val="000954D9"/>
    <w:rsid w:val="000A5145"/>
    <w:rsid w:val="000B373E"/>
    <w:rsid w:val="000B613D"/>
    <w:rsid w:val="000C107F"/>
    <w:rsid w:val="000C45BD"/>
    <w:rsid w:val="000E126F"/>
    <w:rsid w:val="000E2E4E"/>
    <w:rsid w:val="00101CE6"/>
    <w:rsid w:val="00106911"/>
    <w:rsid w:val="00107038"/>
    <w:rsid w:val="0011150C"/>
    <w:rsid w:val="001143D4"/>
    <w:rsid w:val="00117FC4"/>
    <w:rsid w:val="00120C1C"/>
    <w:rsid w:val="00126819"/>
    <w:rsid w:val="00132D1C"/>
    <w:rsid w:val="0013765C"/>
    <w:rsid w:val="00140AE8"/>
    <w:rsid w:val="00151B21"/>
    <w:rsid w:val="001543B1"/>
    <w:rsid w:val="001603DC"/>
    <w:rsid w:val="00165747"/>
    <w:rsid w:val="001710A1"/>
    <w:rsid w:val="0017208E"/>
    <w:rsid w:val="001747CF"/>
    <w:rsid w:val="0018185D"/>
    <w:rsid w:val="00196384"/>
    <w:rsid w:val="001A7642"/>
    <w:rsid w:val="001C5B0A"/>
    <w:rsid w:val="001C6EFA"/>
    <w:rsid w:val="001D7F9B"/>
    <w:rsid w:val="001E517D"/>
    <w:rsid w:val="001F46AF"/>
    <w:rsid w:val="001F4FF8"/>
    <w:rsid w:val="0022509A"/>
    <w:rsid w:val="002627FC"/>
    <w:rsid w:val="00266D27"/>
    <w:rsid w:val="002773A6"/>
    <w:rsid w:val="00280E51"/>
    <w:rsid w:val="00286CE9"/>
    <w:rsid w:val="002A013A"/>
    <w:rsid w:val="002A03F1"/>
    <w:rsid w:val="002A043D"/>
    <w:rsid w:val="002A2D7D"/>
    <w:rsid w:val="002A4D5A"/>
    <w:rsid w:val="002B0FF1"/>
    <w:rsid w:val="002B5BF3"/>
    <w:rsid w:val="002B6265"/>
    <w:rsid w:val="002D37D8"/>
    <w:rsid w:val="002F1197"/>
    <w:rsid w:val="002F2ECF"/>
    <w:rsid w:val="003037E3"/>
    <w:rsid w:val="003147E0"/>
    <w:rsid w:val="00315381"/>
    <w:rsid w:val="00315A2C"/>
    <w:rsid w:val="00320659"/>
    <w:rsid w:val="00322A46"/>
    <w:rsid w:val="00326571"/>
    <w:rsid w:val="00326C86"/>
    <w:rsid w:val="00334726"/>
    <w:rsid w:val="00336870"/>
    <w:rsid w:val="003371D0"/>
    <w:rsid w:val="0034747D"/>
    <w:rsid w:val="00347977"/>
    <w:rsid w:val="00356875"/>
    <w:rsid w:val="003841B8"/>
    <w:rsid w:val="00390B5B"/>
    <w:rsid w:val="003B183F"/>
    <w:rsid w:val="003C1B03"/>
    <w:rsid w:val="00403EA1"/>
    <w:rsid w:val="0040576E"/>
    <w:rsid w:val="00406769"/>
    <w:rsid w:val="00413E6D"/>
    <w:rsid w:val="00415B31"/>
    <w:rsid w:val="00423244"/>
    <w:rsid w:val="004253C6"/>
    <w:rsid w:val="00425FE1"/>
    <w:rsid w:val="00444EB0"/>
    <w:rsid w:val="0044782C"/>
    <w:rsid w:val="00454984"/>
    <w:rsid w:val="00454AAA"/>
    <w:rsid w:val="00456042"/>
    <w:rsid w:val="004728BC"/>
    <w:rsid w:val="004827C6"/>
    <w:rsid w:val="00492B4D"/>
    <w:rsid w:val="004944BC"/>
    <w:rsid w:val="0049780B"/>
    <w:rsid w:val="004A2EF8"/>
    <w:rsid w:val="004A48ED"/>
    <w:rsid w:val="004C6B6F"/>
    <w:rsid w:val="00503992"/>
    <w:rsid w:val="00511CB8"/>
    <w:rsid w:val="005162DB"/>
    <w:rsid w:val="0054155C"/>
    <w:rsid w:val="005467E7"/>
    <w:rsid w:val="00560734"/>
    <w:rsid w:val="00562E25"/>
    <w:rsid w:val="00574BAE"/>
    <w:rsid w:val="00575D44"/>
    <w:rsid w:val="005A3090"/>
    <w:rsid w:val="005B22A5"/>
    <w:rsid w:val="005C00AD"/>
    <w:rsid w:val="005C43ED"/>
    <w:rsid w:val="005C6914"/>
    <w:rsid w:val="005E3AD7"/>
    <w:rsid w:val="005E7C22"/>
    <w:rsid w:val="005F0080"/>
    <w:rsid w:val="005F0C03"/>
    <w:rsid w:val="005F1A0E"/>
    <w:rsid w:val="00602F5C"/>
    <w:rsid w:val="00602F5F"/>
    <w:rsid w:val="00634D47"/>
    <w:rsid w:val="00640014"/>
    <w:rsid w:val="006547AB"/>
    <w:rsid w:val="00655ED4"/>
    <w:rsid w:val="00665A78"/>
    <w:rsid w:val="00670BE4"/>
    <w:rsid w:val="006834CD"/>
    <w:rsid w:val="006877CD"/>
    <w:rsid w:val="0069385B"/>
    <w:rsid w:val="00696B44"/>
    <w:rsid w:val="006A39D3"/>
    <w:rsid w:val="006A559F"/>
    <w:rsid w:val="006A58AF"/>
    <w:rsid w:val="006B581A"/>
    <w:rsid w:val="006C0BE9"/>
    <w:rsid w:val="006C10B0"/>
    <w:rsid w:val="006D2B86"/>
    <w:rsid w:val="006D6D18"/>
    <w:rsid w:val="006E4A03"/>
    <w:rsid w:val="006E4F28"/>
    <w:rsid w:val="006E68D5"/>
    <w:rsid w:val="006F46F3"/>
    <w:rsid w:val="0070749A"/>
    <w:rsid w:val="007103D4"/>
    <w:rsid w:val="00722281"/>
    <w:rsid w:val="007247C4"/>
    <w:rsid w:val="00727D84"/>
    <w:rsid w:val="00757A1E"/>
    <w:rsid w:val="00780D6F"/>
    <w:rsid w:val="00780E1A"/>
    <w:rsid w:val="007914BE"/>
    <w:rsid w:val="007A46CC"/>
    <w:rsid w:val="007C2E91"/>
    <w:rsid w:val="007D4213"/>
    <w:rsid w:val="007D5ADF"/>
    <w:rsid w:val="007E7889"/>
    <w:rsid w:val="007F0A1B"/>
    <w:rsid w:val="007F295F"/>
    <w:rsid w:val="007F3719"/>
    <w:rsid w:val="00806CCA"/>
    <w:rsid w:val="00812863"/>
    <w:rsid w:val="00823AEA"/>
    <w:rsid w:val="00823C34"/>
    <w:rsid w:val="00835892"/>
    <w:rsid w:val="00835CD9"/>
    <w:rsid w:val="008362F9"/>
    <w:rsid w:val="0084431F"/>
    <w:rsid w:val="008471B5"/>
    <w:rsid w:val="008522CB"/>
    <w:rsid w:val="008572D9"/>
    <w:rsid w:val="0086030A"/>
    <w:rsid w:val="008604DC"/>
    <w:rsid w:val="00875399"/>
    <w:rsid w:val="008759AF"/>
    <w:rsid w:val="0088091E"/>
    <w:rsid w:val="008868EE"/>
    <w:rsid w:val="00890DD5"/>
    <w:rsid w:val="008922B3"/>
    <w:rsid w:val="00894CDE"/>
    <w:rsid w:val="008B3A1F"/>
    <w:rsid w:val="008B6EE2"/>
    <w:rsid w:val="008D12F8"/>
    <w:rsid w:val="008D2CC8"/>
    <w:rsid w:val="008E3F27"/>
    <w:rsid w:val="008E51CE"/>
    <w:rsid w:val="008F2897"/>
    <w:rsid w:val="008F35D6"/>
    <w:rsid w:val="008F6EDF"/>
    <w:rsid w:val="00900D03"/>
    <w:rsid w:val="0090308B"/>
    <w:rsid w:val="009238CF"/>
    <w:rsid w:val="009248D5"/>
    <w:rsid w:val="00930C71"/>
    <w:rsid w:val="00934102"/>
    <w:rsid w:val="009376AE"/>
    <w:rsid w:val="00937BC0"/>
    <w:rsid w:val="00945ABA"/>
    <w:rsid w:val="00961996"/>
    <w:rsid w:val="009751EB"/>
    <w:rsid w:val="009767BC"/>
    <w:rsid w:val="00986EEF"/>
    <w:rsid w:val="009916A4"/>
    <w:rsid w:val="009A728A"/>
    <w:rsid w:val="009B35CF"/>
    <w:rsid w:val="009B5B8B"/>
    <w:rsid w:val="009C13CC"/>
    <w:rsid w:val="009C406A"/>
    <w:rsid w:val="009F2287"/>
    <w:rsid w:val="009F4015"/>
    <w:rsid w:val="00A143CE"/>
    <w:rsid w:val="00A252F0"/>
    <w:rsid w:val="00A267B9"/>
    <w:rsid w:val="00A32131"/>
    <w:rsid w:val="00A36042"/>
    <w:rsid w:val="00A369C6"/>
    <w:rsid w:val="00A42B5F"/>
    <w:rsid w:val="00A475E3"/>
    <w:rsid w:val="00A515C0"/>
    <w:rsid w:val="00A51D3F"/>
    <w:rsid w:val="00A7568B"/>
    <w:rsid w:val="00A779C7"/>
    <w:rsid w:val="00A83521"/>
    <w:rsid w:val="00A8724B"/>
    <w:rsid w:val="00A879B9"/>
    <w:rsid w:val="00A930C6"/>
    <w:rsid w:val="00AA42A8"/>
    <w:rsid w:val="00AB104C"/>
    <w:rsid w:val="00AC4ADE"/>
    <w:rsid w:val="00AD078D"/>
    <w:rsid w:val="00AE2722"/>
    <w:rsid w:val="00AE70BA"/>
    <w:rsid w:val="00AF4049"/>
    <w:rsid w:val="00B06F38"/>
    <w:rsid w:val="00B151E9"/>
    <w:rsid w:val="00B25756"/>
    <w:rsid w:val="00B3498C"/>
    <w:rsid w:val="00B35C32"/>
    <w:rsid w:val="00B35F80"/>
    <w:rsid w:val="00B36517"/>
    <w:rsid w:val="00B51AAE"/>
    <w:rsid w:val="00B54D24"/>
    <w:rsid w:val="00B56011"/>
    <w:rsid w:val="00B63354"/>
    <w:rsid w:val="00B6560E"/>
    <w:rsid w:val="00B659DD"/>
    <w:rsid w:val="00B70908"/>
    <w:rsid w:val="00B728F1"/>
    <w:rsid w:val="00B72DEC"/>
    <w:rsid w:val="00B80BC2"/>
    <w:rsid w:val="00B81CF7"/>
    <w:rsid w:val="00B83584"/>
    <w:rsid w:val="00B907F8"/>
    <w:rsid w:val="00B91C5A"/>
    <w:rsid w:val="00B91FD6"/>
    <w:rsid w:val="00B92A37"/>
    <w:rsid w:val="00B95649"/>
    <w:rsid w:val="00B95A35"/>
    <w:rsid w:val="00BA6030"/>
    <w:rsid w:val="00BC2237"/>
    <w:rsid w:val="00BC232A"/>
    <w:rsid w:val="00BC4577"/>
    <w:rsid w:val="00BD627B"/>
    <w:rsid w:val="00BF4EDE"/>
    <w:rsid w:val="00BF5F06"/>
    <w:rsid w:val="00C135A1"/>
    <w:rsid w:val="00C1604F"/>
    <w:rsid w:val="00C3126D"/>
    <w:rsid w:val="00C40C8B"/>
    <w:rsid w:val="00C47880"/>
    <w:rsid w:val="00C7222F"/>
    <w:rsid w:val="00C7447B"/>
    <w:rsid w:val="00C83970"/>
    <w:rsid w:val="00C90A8E"/>
    <w:rsid w:val="00C90B0A"/>
    <w:rsid w:val="00C9126A"/>
    <w:rsid w:val="00C93C7C"/>
    <w:rsid w:val="00C94C98"/>
    <w:rsid w:val="00C96630"/>
    <w:rsid w:val="00CA044A"/>
    <w:rsid w:val="00CA60A0"/>
    <w:rsid w:val="00CB1C82"/>
    <w:rsid w:val="00CC0260"/>
    <w:rsid w:val="00CC0E37"/>
    <w:rsid w:val="00CC227A"/>
    <w:rsid w:val="00CC5A3C"/>
    <w:rsid w:val="00CC6B70"/>
    <w:rsid w:val="00CC6C24"/>
    <w:rsid w:val="00CE7C2A"/>
    <w:rsid w:val="00CF136A"/>
    <w:rsid w:val="00D058D8"/>
    <w:rsid w:val="00D0778F"/>
    <w:rsid w:val="00D15213"/>
    <w:rsid w:val="00D333DE"/>
    <w:rsid w:val="00D37A3C"/>
    <w:rsid w:val="00D60576"/>
    <w:rsid w:val="00D65861"/>
    <w:rsid w:val="00D844F8"/>
    <w:rsid w:val="00D91C99"/>
    <w:rsid w:val="00DA6793"/>
    <w:rsid w:val="00DB25CB"/>
    <w:rsid w:val="00DB7AD7"/>
    <w:rsid w:val="00DC0A52"/>
    <w:rsid w:val="00DC291A"/>
    <w:rsid w:val="00DC3ABB"/>
    <w:rsid w:val="00DC7838"/>
    <w:rsid w:val="00DD681F"/>
    <w:rsid w:val="00DE30EF"/>
    <w:rsid w:val="00DF66FD"/>
    <w:rsid w:val="00E24D99"/>
    <w:rsid w:val="00E31CA5"/>
    <w:rsid w:val="00E34405"/>
    <w:rsid w:val="00E34E88"/>
    <w:rsid w:val="00E378E9"/>
    <w:rsid w:val="00E47D58"/>
    <w:rsid w:val="00E65582"/>
    <w:rsid w:val="00E66587"/>
    <w:rsid w:val="00E67240"/>
    <w:rsid w:val="00E676DE"/>
    <w:rsid w:val="00E726C3"/>
    <w:rsid w:val="00E7330E"/>
    <w:rsid w:val="00E82F07"/>
    <w:rsid w:val="00E9292B"/>
    <w:rsid w:val="00E97376"/>
    <w:rsid w:val="00E979AD"/>
    <w:rsid w:val="00EA3E12"/>
    <w:rsid w:val="00EA4988"/>
    <w:rsid w:val="00EA5F54"/>
    <w:rsid w:val="00EB4BA3"/>
    <w:rsid w:val="00EB576A"/>
    <w:rsid w:val="00EB6F56"/>
    <w:rsid w:val="00EC4A37"/>
    <w:rsid w:val="00ED3F57"/>
    <w:rsid w:val="00EE38A7"/>
    <w:rsid w:val="00EE488F"/>
    <w:rsid w:val="00F038CB"/>
    <w:rsid w:val="00F05A8A"/>
    <w:rsid w:val="00F05D6E"/>
    <w:rsid w:val="00F22887"/>
    <w:rsid w:val="00F24501"/>
    <w:rsid w:val="00F323C7"/>
    <w:rsid w:val="00F451D1"/>
    <w:rsid w:val="00F45FC4"/>
    <w:rsid w:val="00F5564D"/>
    <w:rsid w:val="00F61B9C"/>
    <w:rsid w:val="00F6466A"/>
    <w:rsid w:val="00F727B3"/>
    <w:rsid w:val="00F85B3A"/>
    <w:rsid w:val="00F9411B"/>
    <w:rsid w:val="00FB3A3C"/>
    <w:rsid w:val="00FB6AA1"/>
    <w:rsid w:val="00FC08C3"/>
    <w:rsid w:val="00FC4552"/>
    <w:rsid w:val="00FD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183C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D03"/>
    <w:pPr>
      <w:tabs>
        <w:tab w:val="left" w:pos="1366"/>
        <w:tab w:val="left" w:pos="2665"/>
        <w:tab w:val="left" w:pos="3963"/>
        <w:tab w:val="left" w:pos="5256"/>
        <w:tab w:val="left" w:pos="6555"/>
        <w:tab w:val="left" w:pos="7847"/>
        <w:tab w:val="left" w:pos="9146"/>
      </w:tabs>
      <w:spacing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151E9"/>
    <w:pPr>
      <w:keepNext/>
      <w:spacing w:before="360" w:after="160"/>
      <w:outlineLvl w:val="0"/>
    </w:pPr>
    <w:rPr>
      <w:rFonts w:ascii="Arial" w:hAnsi="Arial"/>
      <w:b/>
      <w:bCs/>
      <w:sz w:val="26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B151E9"/>
    <w:pPr>
      <w:keepNext/>
      <w:spacing w:before="360" w:after="160"/>
      <w:outlineLvl w:val="1"/>
    </w:pPr>
    <w:rPr>
      <w:rFonts w:ascii="Arial" w:hAnsi="Arial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151E9"/>
    <w:pPr>
      <w:keepNext/>
      <w:spacing w:before="360" w:after="160"/>
      <w:outlineLvl w:val="2"/>
    </w:pPr>
    <w:rPr>
      <w:rFonts w:ascii="Arial" w:hAnsi="Arial"/>
      <w:bCs/>
      <w:sz w:val="24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B151E9"/>
    <w:pPr>
      <w:keepNext/>
      <w:spacing w:before="360" w:after="160"/>
      <w:outlineLvl w:val="3"/>
    </w:pPr>
    <w:rPr>
      <w:rFonts w:ascii="Arial" w:hAnsi="Arial"/>
      <w:bCs/>
      <w:szCs w:val="2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B4BA3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B4BA3"/>
  </w:style>
  <w:style w:type="paragraph" w:styleId="Bunntekst">
    <w:name w:val="footer"/>
    <w:basedOn w:val="Normal"/>
    <w:link w:val="BunntekstTegn"/>
    <w:uiPriority w:val="99"/>
    <w:unhideWhenUsed/>
    <w:rsid w:val="00945ABA"/>
    <w:pPr>
      <w:tabs>
        <w:tab w:val="center" w:pos="4513"/>
        <w:tab w:val="right" w:pos="9026"/>
      </w:tabs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945ABA"/>
    <w:rPr>
      <w:sz w:val="16"/>
    </w:rPr>
  </w:style>
  <w:style w:type="character" w:customStyle="1" w:styleId="Overskrift1Tegn">
    <w:name w:val="Overskrift 1 Tegn"/>
    <w:basedOn w:val="Standardskriftforavsnitt"/>
    <w:link w:val="Overskrift1"/>
    <w:rsid w:val="00823C34"/>
    <w:rPr>
      <w:rFonts w:ascii="Arial" w:eastAsia="Times New Roman" w:hAnsi="Arial" w:cs="Times New Roman"/>
      <w:b/>
      <w:bCs/>
      <w:sz w:val="26"/>
      <w:szCs w:val="3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315381"/>
    <w:rPr>
      <w:color w:val="808080"/>
    </w:rPr>
  </w:style>
  <w:style w:type="table" w:styleId="Tabellrutenett">
    <w:name w:val="Table Grid"/>
    <w:basedOn w:val="Vanligtabell"/>
    <w:uiPriority w:val="39"/>
    <w:rsid w:val="00315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">
    <w:name w:val="Info"/>
    <w:basedOn w:val="Normal"/>
    <w:qFormat/>
    <w:rsid w:val="00315381"/>
    <w:pPr>
      <w:framePr w:hSpace="142" w:vSpace="2268" w:wrap="around" w:vAnchor="page" w:hAnchor="text" w:y="2581"/>
      <w:spacing w:line="252" w:lineRule="auto"/>
      <w:suppressOverlap/>
    </w:pPr>
    <w:rPr>
      <w:color w:val="000000" w:themeColor="text1"/>
      <w:sz w:val="20"/>
      <w:szCs w:val="20"/>
    </w:rPr>
  </w:style>
  <w:style w:type="character" w:styleId="Sterk">
    <w:name w:val="Strong"/>
    <w:basedOn w:val="Standardskriftforavsnitt"/>
    <w:uiPriority w:val="22"/>
    <w:qFormat/>
    <w:rsid w:val="00A475E3"/>
    <w:rPr>
      <w:b/>
      <w:bCs/>
    </w:rPr>
  </w:style>
  <w:style w:type="paragraph" w:customStyle="1" w:styleId="Brdtekstinnrykk">
    <w:name w:val="Brødtekst innrykk"/>
    <w:basedOn w:val="Normal"/>
    <w:rsid w:val="00B151E9"/>
    <w:pPr>
      <w:ind w:left="731"/>
    </w:pPr>
  </w:style>
  <w:style w:type="character" w:customStyle="1" w:styleId="Overskrift2Tegn">
    <w:name w:val="Overskrift 2 Tegn"/>
    <w:basedOn w:val="Standardskriftforavsnitt"/>
    <w:link w:val="Overskrift2"/>
    <w:rsid w:val="00B151E9"/>
    <w:rPr>
      <w:rFonts w:ascii="Arial" w:eastAsia="Times New Roman" w:hAnsi="Arial" w:cs="Times New Roman"/>
      <w:b/>
      <w:bCs/>
      <w:iCs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151E9"/>
    <w:rPr>
      <w:rFonts w:ascii="Arial" w:eastAsia="Times New Roman" w:hAnsi="Arial" w:cs="Times New Roman"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151E9"/>
    <w:rPr>
      <w:rFonts w:ascii="Arial" w:eastAsia="Times New Roman" w:hAnsi="Arial" w:cs="Times New Roman"/>
      <w:bCs/>
      <w:szCs w:val="28"/>
      <w:lang w:eastAsia="nb-NO"/>
    </w:rPr>
  </w:style>
  <w:style w:type="paragraph" w:customStyle="1" w:styleId="Nummerert-innrykkflat">
    <w:name w:val="Nummerert - innrykk flat"/>
    <w:basedOn w:val="Normal"/>
    <w:rsid w:val="00B151E9"/>
  </w:style>
  <w:style w:type="paragraph" w:customStyle="1" w:styleId="Nummerert-venstreflat">
    <w:name w:val="Nummerert - venstre flat"/>
    <w:basedOn w:val="Normal"/>
    <w:rsid w:val="00B151E9"/>
  </w:style>
  <w:style w:type="paragraph" w:customStyle="1" w:styleId="Overskrift1-Nummerert">
    <w:name w:val="Overskrift 1 - Nummerert"/>
    <w:basedOn w:val="Normal"/>
    <w:next w:val="Normal"/>
    <w:rsid w:val="00B151E9"/>
    <w:pPr>
      <w:numPr>
        <w:numId w:val="6"/>
      </w:numPr>
      <w:spacing w:before="360" w:after="160"/>
      <w:outlineLvl w:val="0"/>
    </w:pPr>
    <w:rPr>
      <w:rFonts w:ascii="Arial" w:hAnsi="Arial"/>
      <w:b/>
      <w:sz w:val="26"/>
    </w:rPr>
  </w:style>
  <w:style w:type="paragraph" w:customStyle="1" w:styleId="Overskrift2-Nummerert">
    <w:name w:val="Overskrift 2 - Nummerert"/>
    <w:basedOn w:val="Normal"/>
    <w:next w:val="Normal"/>
    <w:rsid w:val="00B151E9"/>
    <w:pPr>
      <w:numPr>
        <w:ilvl w:val="1"/>
        <w:numId w:val="6"/>
      </w:numPr>
      <w:spacing w:before="360" w:after="160"/>
      <w:outlineLvl w:val="1"/>
    </w:pPr>
    <w:rPr>
      <w:rFonts w:ascii="Arial" w:hAnsi="Arial"/>
      <w:b/>
    </w:rPr>
  </w:style>
  <w:style w:type="paragraph" w:customStyle="1" w:styleId="Overskrift3-Nummerert">
    <w:name w:val="Overskrift 3 - Nummerert"/>
    <w:basedOn w:val="Normal"/>
    <w:next w:val="Normal"/>
    <w:rsid w:val="00B151E9"/>
    <w:pPr>
      <w:numPr>
        <w:ilvl w:val="2"/>
        <w:numId w:val="6"/>
      </w:numPr>
      <w:spacing w:before="360" w:after="160"/>
      <w:outlineLvl w:val="2"/>
    </w:pPr>
    <w:rPr>
      <w:rFonts w:ascii="Arial" w:hAnsi="Arial"/>
      <w:sz w:val="24"/>
    </w:rPr>
  </w:style>
  <w:style w:type="paragraph" w:customStyle="1" w:styleId="Overskrift4-Nummerert">
    <w:name w:val="Overskrift 4 - Nummerert"/>
    <w:basedOn w:val="Normal"/>
    <w:next w:val="Normal"/>
    <w:rsid w:val="00B151E9"/>
    <w:pPr>
      <w:numPr>
        <w:ilvl w:val="3"/>
        <w:numId w:val="6"/>
      </w:numPr>
      <w:tabs>
        <w:tab w:val="clear" w:pos="970"/>
        <w:tab w:val="num" w:pos="360"/>
      </w:tabs>
      <w:spacing w:before="360" w:after="160"/>
      <w:ind w:left="0" w:firstLine="0"/>
      <w:outlineLvl w:val="3"/>
    </w:pPr>
    <w:rPr>
      <w:rFonts w:ascii="Arial" w:hAnsi="Arial"/>
    </w:rPr>
  </w:style>
  <w:style w:type="paragraph" w:customStyle="1" w:styleId="Punktmerket-innrykk">
    <w:name w:val="Punktmerket - innrykk"/>
    <w:basedOn w:val="Normal"/>
    <w:rsid w:val="00B151E9"/>
    <w:pPr>
      <w:tabs>
        <w:tab w:val="clear" w:pos="1366"/>
        <w:tab w:val="clear" w:pos="2665"/>
      </w:tabs>
    </w:pPr>
  </w:style>
  <w:style w:type="paragraph" w:customStyle="1" w:styleId="Tabell">
    <w:name w:val="Tabell"/>
    <w:basedOn w:val="Normal"/>
    <w:next w:val="Normal"/>
    <w:rsid w:val="00B151E9"/>
    <w:pPr>
      <w:tabs>
        <w:tab w:val="clear" w:pos="5256"/>
        <w:tab w:val="clear" w:pos="6555"/>
        <w:tab w:val="clear" w:pos="7847"/>
        <w:tab w:val="clear" w:pos="9146"/>
      </w:tabs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9A728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A728A"/>
    <w:rPr>
      <w:rFonts w:ascii="Tahoma" w:eastAsia="Times New Roman" w:hAnsi="Tahoma" w:cs="Tahoma"/>
      <w:sz w:val="16"/>
      <w:szCs w:val="16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3C1B03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3C1B03"/>
    <w:rPr>
      <w:rFonts w:ascii="Times New Roman" w:eastAsia="Times New Roman" w:hAnsi="Times New Roman" w:cs="Times New Roman"/>
      <w:szCs w:val="24"/>
      <w:lang w:eastAsia="nb-NO"/>
    </w:rPr>
  </w:style>
  <w:style w:type="paragraph" w:customStyle="1" w:styleId="Dokumentopplysninger">
    <w:name w:val="Dokument_opplysninger"/>
    <w:basedOn w:val="Normal"/>
    <w:qFormat/>
    <w:rsid w:val="00AE70BA"/>
    <w:pPr>
      <w:tabs>
        <w:tab w:val="clear" w:pos="1366"/>
        <w:tab w:val="clear" w:pos="2665"/>
        <w:tab w:val="clear" w:pos="5256"/>
        <w:tab w:val="clear" w:pos="6555"/>
        <w:tab w:val="clear" w:pos="7847"/>
        <w:tab w:val="left" w:pos="7797"/>
      </w:tabs>
    </w:pPr>
    <w:rPr>
      <w:lang w:val="en-US"/>
    </w:rPr>
  </w:style>
  <w:style w:type="character" w:styleId="Sterkutheving">
    <w:name w:val="Intense Emphasis"/>
    <w:basedOn w:val="Standardskriftforavsnitt"/>
    <w:uiPriority w:val="21"/>
    <w:qFormat/>
    <w:rsid w:val="00A7568B"/>
    <w:rPr>
      <w:i w:val="0"/>
      <w:iCs/>
      <w:color w:val="F58233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33DE"/>
    <w:pPr>
      <w:pBdr>
        <w:top w:val="single" w:sz="4" w:space="10" w:color="F58233" w:themeColor="accent1"/>
        <w:bottom w:val="single" w:sz="4" w:space="10" w:color="F58233" w:themeColor="accent1"/>
      </w:pBdr>
      <w:spacing w:before="360" w:after="360"/>
      <w:ind w:left="864" w:right="864"/>
      <w:jc w:val="center"/>
    </w:pPr>
    <w:rPr>
      <w:i/>
      <w:iCs/>
      <w:color w:val="F58233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33DE"/>
    <w:rPr>
      <w:rFonts w:ascii="Times New Roman" w:eastAsia="Times New Roman" w:hAnsi="Times New Roman" w:cs="Times New Roman"/>
      <w:i/>
      <w:iCs/>
      <w:color w:val="F58233" w:themeColor="accent1"/>
      <w:szCs w:val="24"/>
      <w:lang w:eastAsia="nb-NO"/>
    </w:rPr>
  </w:style>
  <w:style w:type="character" w:customStyle="1" w:styleId="Farget">
    <w:name w:val="Farget"/>
    <w:basedOn w:val="SterktsitatTegn"/>
    <w:uiPriority w:val="1"/>
    <w:qFormat/>
    <w:rsid w:val="00BA6030"/>
    <w:rPr>
      <w:rFonts w:ascii="Times New Roman" w:eastAsia="Times New Roman" w:hAnsi="Times New Roman" w:cs="Times New Roman"/>
      <w:i w:val="0"/>
      <w:iCs/>
      <w:color w:val="F58233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B3498C"/>
    <w:pPr>
      <w:tabs>
        <w:tab w:val="clear" w:pos="1366"/>
        <w:tab w:val="clear" w:pos="2665"/>
        <w:tab w:val="clear" w:pos="3963"/>
        <w:tab w:val="clear" w:pos="5256"/>
        <w:tab w:val="clear" w:pos="6555"/>
        <w:tab w:val="clear" w:pos="7847"/>
        <w:tab w:val="clear" w:pos="9146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Hyperkobling">
    <w:name w:val="Hyperlink"/>
    <w:basedOn w:val="Standardskriftforavsnitt"/>
    <w:uiPriority w:val="99"/>
    <w:unhideWhenUsed/>
    <w:rsid w:val="00B3498C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B3498C"/>
    <w:rPr>
      <w:color w:val="954F72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779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support@valgdirektoratet.no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algmedarbeiderportalen.valg.no/kontakt-oss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valgmedarbeiderportalen.valg.no/kontakt-oss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Valgdirektorate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58233"/>
      </a:accent1>
      <a:accent2>
        <a:srgbClr val="A2906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Valgdirektorate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C8BF7-07D0-481E-A52C-6094B4835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684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2025-06-25T07:32:00Z</dcterms:created>
  <dcterms:modified xsi:type="dcterms:W3CDTF">2025-06-25T07:49:00Z</dcterms:modified>
</cp:coreProperties>
</file>